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8BD" w:rsidRDefault="009D28BD" w:rsidP="00B90164">
      <w:pPr>
        <w:spacing w:after="0"/>
        <w:jc w:val="center"/>
        <w:rPr>
          <w:b/>
          <w:sz w:val="24"/>
          <w:szCs w:val="24"/>
        </w:rPr>
      </w:pPr>
    </w:p>
    <w:p w:rsidR="00B90164" w:rsidRPr="007B740D" w:rsidRDefault="00B90164" w:rsidP="00B901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40D">
        <w:rPr>
          <w:rFonts w:ascii="Times New Roman" w:hAnsi="Times New Roman" w:cs="Times New Roman"/>
          <w:b/>
          <w:sz w:val="24"/>
          <w:szCs w:val="24"/>
        </w:rPr>
        <w:t xml:space="preserve">Оценка эффективности деятельности </w:t>
      </w:r>
      <w:r w:rsidR="00E97F4B" w:rsidRPr="007B74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308F" w:rsidRPr="007B740D" w:rsidRDefault="00C23332" w:rsidP="00381E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40D">
        <w:rPr>
          <w:rFonts w:ascii="Times New Roman" w:hAnsi="Times New Roman" w:cs="Times New Roman"/>
          <w:b/>
          <w:sz w:val="24"/>
          <w:szCs w:val="24"/>
        </w:rPr>
        <w:t>п</w:t>
      </w:r>
      <w:r w:rsidR="00E97F4B" w:rsidRPr="007B740D">
        <w:rPr>
          <w:rFonts w:ascii="Times New Roman" w:hAnsi="Times New Roman" w:cs="Times New Roman"/>
          <w:b/>
          <w:sz w:val="24"/>
          <w:szCs w:val="24"/>
        </w:rPr>
        <w:t>реподавателя</w:t>
      </w:r>
      <w:r w:rsidRPr="007B7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40D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7B740D">
        <w:rPr>
          <w:rFonts w:ascii="Times New Roman" w:hAnsi="Times New Roman" w:cs="Times New Roman"/>
          <w:b/>
          <w:sz w:val="24"/>
          <w:szCs w:val="24"/>
        </w:rPr>
        <w:t>за 20</w:t>
      </w:r>
      <w:r w:rsidR="00353C9D">
        <w:rPr>
          <w:rFonts w:ascii="Times New Roman" w:hAnsi="Times New Roman" w:cs="Times New Roman"/>
          <w:b/>
          <w:sz w:val="24"/>
          <w:szCs w:val="24"/>
        </w:rPr>
        <w:t>____</w:t>
      </w:r>
      <w:r w:rsidRPr="007B740D">
        <w:rPr>
          <w:rFonts w:ascii="Times New Roman" w:hAnsi="Times New Roman" w:cs="Times New Roman"/>
          <w:b/>
          <w:sz w:val="24"/>
          <w:szCs w:val="24"/>
        </w:rPr>
        <w:t>-</w:t>
      </w:r>
      <w:r w:rsidR="00C523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40D">
        <w:rPr>
          <w:rFonts w:ascii="Times New Roman" w:hAnsi="Times New Roman" w:cs="Times New Roman"/>
          <w:b/>
          <w:sz w:val="24"/>
          <w:szCs w:val="24"/>
        </w:rPr>
        <w:t>20</w:t>
      </w:r>
      <w:r w:rsidR="00353C9D">
        <w:rPr>
          <w:rFonts w:ascii="Times New Roman" w:hAnsi="Times New Roman" w:cs="Times New Roman"/>
          <w:b/>
          <w:sz w:val="24"/>
          <w:szCs w:val="24"/>
        </w:rPr>
        <w:t>___</w:t>
      </w:r>
      <w:bookmarkStart w:id="0" w:name="_GoBack"/>
      <w:bookmarkEnd w:id="0"/>
      <w:r w:rsidR="00353C9D">
        <w:rPr>
          <w:rFonts w:ascii="Times New Roman" w:hAnsi="Times New Roman" w:cs="Times New Roman"/>
          <w:b/>
          <w:sz w:val="24"/>
          <w:szCs w:val="24"/>
        </w:rPr>
        <w:t>_</w:t>
      </w:r>
      <w:r w:rsidR="006538C1" w:rsidRPr="007B7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164" w:rsidRPr="007B740D">
        <w:rPr>
          <w:rFonts w:ascii="Times New Roman" w:hAnsi="Times New Roman" w:cs="Times New Roman"/>
          <w:b/>
          <w:sz w:val="24"/>
          <w:szCs w:val="24"/>
        </w:rPr>
        <w:t>уч.</w:t>
      </w:r>
      <w:r w:rsidR="005970C7" w:rsidRPr="007B740D">
        <w:rPr>
          <w:rFonts w:ascii="Times New Roman" w:hAnsi="Times New Roman" w:cs="Times New Roman"/>
          <w:b/>
          <w:sz w:val="24"/>
          <w:szCs w:val="24"/>
        </w:rPr>
        <w:t>г</w:t>
      </w:r>
      <w:r w:rsidR="00B90164" w:rsidRPr="007B740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111"/>
        <w:gridCol w:w="1418"/>
        <w:gridCol w:w="4111"/>
      </w:tblGrid>
      <w:tr w:rsidR="00E97F4B" w:rsidRPr="007B740D" w:rsidTr="00F550D2">
        <w:trPr>
          <w:trHeight w:val="337"/>
        </w:trPr>
        <w:tc>
          <w:tcPr>
            <w:tcW w:w="709" w:type="dxa"/>
          </w:tcPr>
          <w:p w:rsidR="00E97F4B" w:rsidRPr="007B740D" w:rsidRDefault="00EE65CE" w:rsidP="00E97F4B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4111" w:type="dxa"/>
          </w:tcPr>
          <w:p w:rsidR="009D28BD" w:rsidRPr="007B740D" w:rsidRDefault="00FE7285" w:rsidP="00895955">
            <w:pPr>
              <w:pStyle w:val="a5"/>
              <w:spacing w:after="0"/>
              <w:ind w:left="26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Оцениваемая категория</w:t>
            </w:r>
          </w:p>
        </w:tc>
        <w:tc>
          <w:tcPr>
            <w:tcW w:w="1418" w:type="dxa"/>
          </w:tcPr>
          <w:p w:rsidR="00E97F4B" w:rsidRPr="007B740D" w:rsidRDefault="00FE7285" w:rsidP="00C075F1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Баллы</w:t>
            </w:r>
          </w:p>
        </w:tc>
        <w:tc>
          <w:tcPr>
            <w:tcW w:w="4111" w:type="dxa"/>
          </w:tcPr>
          <w:p w:rsidR="00E97F4B" w:rsidRPr="007B740D" w:rsidRDefault="00FE7285" w:rsidP="00E97F4B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Название мероприятия, дата и место проведения</w:t>
            </w:r>
          </w:p>
        </w:tc>
      </w:tr>
      <w:tr w:rsidR="00EE65CE" w:rsidRPr="007B740D" w:rsidTr="00F550D2">
        <w:trPr>
          <w:trHeight w:val="337"/>
        </w:trPr>
        <w:tc>
          <w:tcPr>
            <w:tcW w:w="709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111" w:type="dxa"/>
          </w:tcPr>
          <w:p w:rsidR="00EE65CE" w:rsidRPr="00EE65CE" w:rsidRDefault="00EE65CE" w:rsidP="00EE65CE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E65CE">
              <w:rPr>
                <w:rFonts w:ascii="Times New Roman" w:hAnsi="Times New Roman" w:cs="Times New Roman"/>
                <w:sz w:val="23"/>
                <w:szCs w:val="23"/>
              </w:rPr>
              <w:t xml:space="preserve">Сохранность контингента </w:t>
            </w:r>
          </w:p>
          <w:p w:rsidR="00EE65CE" w:rsidRPr="007B740D" w:rsidRDefault="00EE65CE" w:rsidP="00EE65CE">
            <w:pPr>
              <w:pStyle w:val="a5"/>
              <w:spacing w:after="0"/>
              <w:ind w:left="26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337"/>
        </w:trPr>
        <w:tc>
          <w:tcPr>
            <w:tcW w:w="709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111" w:type="dxa"/>
          </w:tcPr>
          <w:p w:rsidR="00EE65CE" w:rsidRPr="00FE7285" w:rsidRDefault="00EE65CE" w:rsidP="00FE7285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Разработка и публикация методических рекомендаций, статей, тезисов, пособий, разработка и внедрение авторских программ</w:t>
            </w:r>
          </w:p>
        </w:tc>
        <w:tc>
          <w:tcPr>
            <w:tcW w:w="1418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1590"/>
        </w:trPr>
        <w:tc>
          <w:tcPr>
            <w:tcW w:w="709" w:type="dxa"/>
            <w:vMerge w:val="restart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111" w:type="dxa"/>
            <w:vMerge w:val="restart"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Участие воспитанников и/или педагога в конкурсах, олимпиадах, соревнованиях, фестивалях, научно – практических конференциях</w:t>
            </w:r>
          </w:p>
        </w:tc>
        <w:tc>
          <w:tcPr>
            <w:tcW w:w="1418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Межд, федер -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  4 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1185"/>
        </w:trPr>
        <w:tc>
          <w:tcPr>
            <w:tcW w:w="709" w:type="dxa"/>
            <w:vMerge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  <w:vMerge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EE65CE" w:rsidRPr="007B740D" w:rsidRDefault="00EE65CE" w:rsidP="00EE65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Межрег, респ -   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  3 </w:t>
            </w:r>
          </w:p>
          <w:p w:rsidR="00EE65CE" w:rsidRPr="007B740D" w:rsidRDefault="00EE65CE" w:rsidP="00EE65C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630"/>
        </w:trPr>
        <w:tc>
          <w:tcPr>
            <w:tcW w:w="709" w:type="dxa"/>
            <w:vMerge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  <w:vMerge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EE65CE" w:rsidRPr="007B740D" w:rsidRDefault="00EE65CE" w:rsidP="00EE65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Муниц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  1 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1099"/>
        </w:trPr>
        <w:tc>
          <w:tcPr>
            <w:tcW w:w="709" w:type="dxa"/>
            <w:vMerge w:val="restart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111" w:type="dxa"/>
            <w:vMerge w:val="restart"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Наличие призовых мест воспитанников и/или педагога в конкурсах, соревнованиях, фестивалях</w:t>
            </w:r>
          </w:p>
        </w:tc>
        <w:tc>
          <w:tcPr>
            <w:tcW w:w="1418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Межд, федер –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 8 </w:t>
            </w:r>
          </w:p>
          <w:p w:rsidR="00EE65CE" w:rsidRPr="007B740D" w:rsidRDefault="00EE65CE" w:rsidP="00EE65C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</w:tcPr>
          <w:p w:rsidR="00EE65CE" w:rsidRPr="007B740D" w:rsidRDefault="00EE65CE" w:rsidP="00EE65C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1245"/>
        </w:trPr>
        <w:tc>
          <w:tcPr>
            <w:tcW w:w="709" w:type="dxa"/>
            <w:vMerge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  <w:vMerge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EE65CE" w:rsidRPr="007B740D" w:rsidRDefault="00EE65CE" w:rsidP="00EE65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Межрег, респ-    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  7 </w:t>
            </w:r>
          </w:p>
          <w:p w:rsidR="00EE65CE" w:rsidRPr="007B740D" w:rsidRDefault="00EE65CE" w:rsidP="00EE65C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</w:tcPr>
          <w:p w:rsidR="00EE65CE" w:rsidRPr="007B740D" w:rsidRDefault="00EE65CE" w:rsidP="00EE65C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557"/>
        </w:trPr>
        <w:tc>
          <w:tcPr>
            <w:tcW w:w="709" w:type="dxa"/>
            <w:vMerge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  <w:vMerge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EE65CE" w:rsidRPr="007B740D" w:rsidRDefault="00EE65CE" w:rsidP="00EE65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Муниц -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 4 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337"/>
        </w:trPr>
        <w:tc>
          <w:tcPr>
            <w:tcW w:w="709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культурно-массовых мероприятиях </w:t>
            </w:r>
          </w:p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337"/>
        </w:trPr>
        <w:tc>
          <w:tcPr>
            <w:tcW w:w="709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Социально- значимая работа/Общественная работа</w:t>
            </w:r>
          </w:p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(председатель профкома, зав ШМО)</w:t>
            </w:r>
          </w:p>
        </w:tc>
        <w:tc>
          <w:tcPr>
            <w:tcW w:w="1418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3E65B2">
        <w:trPr>
          <w:trHeight w:val="337"/>
        </w:trPr>
        <w:tc>
          <w:tcPr>
            <w:tcW w:w="10349" w:type="dxa"/>
            <w:gridSpan w:val="4"/>
          </w:tcPr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0"/>
                <w:szCs w:val="20"/>
              </w:rPr>
              <w:t xml:space="preserve">Сдал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положенные сроки:</w:t>
            </w:r>
          </w:p>
        </w:tc>
      </w:tr>
      <w:tr w:rsidR="00EE65CE" w:rsidRPr="007B740D" w:rsidTr="00F550D2">
        <w:trPr>
          <w:trHeight w:val="337"/>
        </w:trPr>
        <w:tc>
          <w:tcPr>
            <w:tcW w:w="709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Ведение учебной документации:</w:t>
            </w:r>
          </w:p>
          <w:p w:rsidR="00EE65CE" w:rsidRPr="007B740D" w:rsidRDefault="00EE65CE" w:rsidP="00EE65CE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Индивидуальные планы обучающихся</w:t>
            </w:r>
          </w:p>
          <w:p w:rsidR="00EE65CE" w:rsidRPr="007B740D" w:rsidRDefault="00EE65CE" w:rsidP="00EE65CE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Журнал бумажный</w:t>
            </w:r>
          </w:p>
          <w:p w:rsidR="00EE65CE" w:rsidRPr="007B740D" w:rsidRDefault="00EE65CE" w:rsidP="00EE65CE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Журнал электронный</w:t>
            </w:r>
          </w:p>
          <w:p w:rsidR="00EE65CE" w:rsidRPr="007B740D" w:rsidRDefault="00EE65CE" w:rsidP="00EE65CE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Отчёт о проделанной работе</w:t>
            </w:r>
          </w:p>
          <w:p w:rsidR="00EE65CE" w:rsidRDefault="00EE65CE" w:rsidP="00EE65CE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Дисциплинарные взыскания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(нет -1,</w:t>
            </w:r>
          </w:p>
          <w:p w:rsidR="00EE65CE" w:rsidRPr="00FE7285" w:rsidRDefault="00EE65CE" w:rsidP="00FE7285">
            <w:pPr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есть -0</w:t>
            </w:r>
            <w:r w:rsidRPr="00353C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418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EE65CE" w:rsidRPr="007B740D" w:rsidRDefault="00EE65CE" w:rsidP="00EE65C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740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E65CE" w:rsidRPr="007B740D" w:rsidTr="00F550D2">
        <w:trPr>
          <w:trHeight w:val="337"/>
        </w:trPr>
        <w:tc>
          <w:tcPr>
            <w:tcW w:w="709" w:type="dxa"/>
          </w:tcPr>
          <w:p w:rsidR="00EE65CE" w:rsidRPr="007B740D" w:rsidRDefault="00EE65CE" w:rsidP="00EE65C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</w:tcPr>
          <w:p w:rsidR="00FE7285" w:rsidRDefault="00FE7285" w:rsidP="00EE65CE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EE65CE" w:rsidRPr="008172F0" w:rsidRDefault="00EE65CE" w:rsidP="00EE65CE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550D2">
              <w:rPr>
                <w:rFonts w:ascii="Times New Roman" w:hAnsi="Times New Roman" w:cs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1418" w:type="dxa"/>
          </w:tcPr>
          <w:p w:rsidR="00EE65CE" w:rsidRPr="007B740D" w:rsidRDefault="00EE65CE" w:rsidP="00EE65C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111" w:type="dxa"/>
          </w:tcPr>
          <w:p w:rsidR="00EE65CE" w:rsidRPr="007B740D" w:rsidRDefault="00EE65CE" w:rsidP="00EE65C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E97F4B" w:rsidRPr="0031601F" w:rsidRDefault="00E97F4B" w:rsidP="007B740D">
      <w:pPr>
        <w:rPr>
          <w:sz w:val="23"/>
          <w:szCs w:val="23"/>
        </w:rPr>
      </w:pPr>
    </w:p>
    <w:sectPr w:rsidR="00E97F4B" w:rsidRPr="0031601F" w:rsidSect="00381E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40868"/>
    <w:multiLevelType w:val="hybridMultilevel"/>
    <w:tmpl w:val="2230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96B17"/>
    <w:multiLevelType w:val="hybridMultilevel"/>
    <w:tmpl w:val="C5D4F7BE"/>
    <w:lvl w:ilvl="0" w:tplc="1898E53C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" w:hanging="360"/>
      </w:pPr>
    </w:lvl>
    <w:lvl w:ilvl="2" w:tplc="0419001B" w:tentative="1">
      <w:start w:val="1"/>
      <w:numFmt w:val="lowerRoman"/>
      <w:lvlText w:val="%3."/>
      <w:lvlJc w:val="right"/>
      <w:pPr>
        <w:ind w:left="1777" w:hanging="180"/>
      </w:pPr>
    </w:lvl>
    <w:lvl w:ilvl="3" w:tplc="0419000F" w:tentative="1">
      <w:start w:val="1"/>
      <w:numFmt w:val="decimal"/>
      <w:lvlText w:val="%4."/>
      <w:lvlJc w:val="left"/>
      <w:pPr>
        <w:ind w:left="2497" w:hanging="360"/>
      </w:pPr>
    </w:lvl>
    <w:lvl w:ilvl="4" w:tplc="04190019" w:tentative="1">
      <w:start w:val="1"/>
      <w:numFmt w:val="lowerLetter"/>
      <w:lvlText w:val="%5."/>
      <w:lvlJc w:val="left"/>
      <w:pPr>
        <w:ind w:left="3217" w:hanging="360"/>
      </w:pPr>
    </w:lvl>
    <w:lvl w:ilvl="5" w:tplc="0419001B" w:tentative="1">
      <w:start w:val="1"/>
      <w:numFmt w:val="lowerRoman"/>
      <w:lvlText w:val="%6."/>
      <w:lvlJc w:val="right"/>
      <w:pPr>
        <w:ind w:left="3937" w:hanging="180"/>
      </w:pPr>
    </w:lvl>
    <w:lvl w:ilvl="6" w:tplc="0419000F" w:tentative="1">
      <w:start w:val="1"/>
      <w:numFmt w:val="decimal"/>
      <w:lvlText w:val="%7."/>
      <w:lvlJc w:val="left"/>
      <w:pPr>
        <w:ind w:left="4657" w:hanging="360"/>
      </w:pPr>
    </w:lvl>
    <w:lvl w:ilvl="7" w:tplc="04190019" w:tentative="1">
      <w:start w:val="1"/>
      <w:numFmt w:val="lowerLetter"/>
      <w:lvlText w:val="%8."/>
      <w:lvlJc w:val="left"/>
      <w:pPr>
        <w:ind w:left="5377" w:hanging="360"/>
      </w:pPr>
    </w:lvl>
    <w:lvl w:ilvl="8" w:tplc="0419001B" w:tentative="1">
      <w:start w:val="1"/>
      <w:numFmt w:val="lowerRoman"/>
      <w:lvlText w:val="%9."/>
      <w:lvlJc w:val="right"/>
      <w:pPr>
        <w:ind w:left="60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F4B"/>
    <w:rsid w:val="0011360F"/>
    <w:rsid w:val="00142ABD"/>
    <w:rsid w:val="00257378"/>
    <w:rsid w:val="002D2225"/>
    <w:rsid w:val="002E0530"/>
    <w:rsid w:val="003131A8"/>
    <w:rsid w:val="0031601F"/>
    <w:rsid w:val="00353C9D"/>
    <w:rsid w:val="00377BEF"/>
    <w:rsid w:val="00381EF5"/>
    <w:rsid w:val="00385AB3"/>
    <w:rsid w:val="00406063"/>
    <w:rsid w:val="00481679"/>
    <w:rsid w:val="004B4104"/>
    <w:rsid w:val="004D12C8"/>
    <w:rsid w:val="004E6D6B"/>
    <w:rsid w:val="004F3E34"/>
    <w:rsid w:val="004F5978"/>
    <w:rsid w:val="005464DF"/>
    <w:rsid w:val="00560F49"/>
    <w:rsid w:val="005970C7"/>
    <w:rsid w:val="005C57A4"/>
    <w:rsid w:val="005F69CC"/>
    <w:rsid w:val="00603F8A"/>
    <w:rsid w:val="00617C90"/>
    <w:rsid w:val="006538C1"/>
    <w:rsid w:val="006A1749"/>
    <w:rsid w:val="00740887"/>
    <w:rsid w:val="00764E77"/>
    <w:rsid w:val="007A1F76"/>
    <w:rsid w:val="007B740D"/>
    <w:rsid w:val="007F6454"/>
    <w:rsid w:val="008172F0"/>
    <w:rsid w:val="008317C7"/>
    <w:rsid w:val="00886D6B"/>
    <w:rsid w:val="00895955"/>
    <w:rsid w:val="008A7CF8"/>
    <w:rsid w:val="008F2912"/>
    <w:rsid w:val="009050BE"/>
    <w:rsid w:val="00933AC2"/>
    <w:rsid w:val="009B0159"/>
    <w:rsid w:val="009B64FD"/>
    <w:rsid w:val="009D28BD"/>
    <w:rsid w:val="00AD1449"/>
    <w:rsid w:val="00AD4382"/>
    <w:rsid w:val="00B00BA5"/>
    <w:rsid w:val="00B83F26"/>
    <w:rsid w:val="00B90164"/>
    <w:rsid w:val="00C075F1"/>
    <w:rsid w:val="00C23332"/>
    <w:rsid w:val="00C35EFB"/>
    <w:rsid w:val="00C5230B"/>
    <w:rsid w:val="00C728D7"/>
    <w:rsid w:val="00CA4004"/>
    <w:rsid w:val="00CB2810"/>
    <w:rsid w:val="00D01062"/>
    <w:rsid w:val="00D33738"/>
    <w:rsid w:val="00D65B55"/>
    <w:rsid w:val="00E2308F"/>
    <w:rsid w:val="00E423ED"/>
    <w:rsid w:val="00E513EF"/>
    <w:rsid w:val="00E76B39"/>
    <w:rsid w:val="00E85388"/>
    <w:rsid w:val="00E97F4B"/>
    <w:rsid w:val="00EE65CE"/>
    <w:rsid w:val="00F27C7C"/>
    <w:rsid w:val="00F550D2"/>
    <w:rsid w:val="00F766B0"/>
    <w:rsid w:val="00FB4F8C"/>
    <w:rsid w:val="00FC07B3"/>
    <w:rsid w:val="00FC57B6"/>
    <w:rsid w:val="00F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A161"/>
  <w15:docId w15:val="{3DCBCE13-B6F2-4252-BAE6-0EA81D5E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1062"/>
  </w:style>
  <w:style w:type="paragraph" w:styleId="1">
    <w:name w:val="heading 1"/>
    <w:basedOn w:val="a"/>
    <w:next w:val="a"/>
    <w:link w:val="10"/>
    <w:uiPriority w:val="9"/>
    <w:qFormat/>
    <w:rsid w:val="00D01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10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10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D01062"/>
    <w:rPr>
      <w:b/>
      <w:bCs/>
    </w:rPr>
  </w:style>
  <w:style w:type="paragraph" w:styleId="a4">
    <w:name w:val="No Spacing"/>
    <w:uiPriority w:val="1"/>
    <w:qFormat/>
    <w:rsid w:val="00D0106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7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2017-08-30T16:38:00Z</cp:lastPrinted>
  <dcterms:created xsi:type="dcterms:W3CDTF">2019-09-06T04:30:00Z</dcterms:created>
  <dcterms:modified xsi:type="dcterms:W3CDTF">2021-03-22T06:36:00Z</dcterms:modified>
</cp:coreProperties>
</file>